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9A" w:rsidRPr="00EC60D0" w:rsidRDefault="00156B9A" w:rsidP="00156B9A">
      <w:pPr>
        <w:spacing w:before="64"/>
        <w:ind w:left="6535" w:right="376"/>
        <w:jc w:val="right"/>
      </w:pPr>
      <w:r w:rsidRPr="00EC60D0">
        <w:t>Приложение №</w:t>
      </w:r>
      <w:r>
        <w:t>3</w:t>
      </w:r>
    </w:p>
    <w:p w:rsidR="00156B9A" w:rsidRPr="00EC60D0" w:rsidRDefault="00156B9A" w:rsidP="00156B9A">
      <w:pPr>
        <w:spacing w:before="64"/>
        <w:ind w:right="376"/>
        <w:jc w:val="right"/>
      </w:pPr>
      <w:r w:rsidRPr="00EC60D0">
        <w:t>к приказу №</w:t>
      </w:r>
      <w:r>
        <w:t xml:space="preserve"> </w:t>
      </w:r>
      <w:r w:rsidRPr="00EC60D0">
        <w:t>34  от 17.03.2023г.</w:t>
      </w:r>
    </w:p>
    <w:p w:rsidR="00156B9A" w:rsidRDefault="00156B9A" w:rsidP="00156B9A">
      <w:pPr>
        <w:spacing w:line="206" w:lineRule="exact"/>
        <w:ind w:right="267"/>
        <w:jc w:val="right"/>
      </w:pPr>
      <w:r w:rsidRPr="00EC60D0">
        <w:t>по МБОУ</w:t>
      </w:r>
      <w:proofErr w:type="gramStart"/>
      <w:r w:rsidRPr="00EC60D0">
        <w:t>«</w:t>
      </w:r>
      <w:proofErr w:type="spellStart"/>
      <w:r w:rsidRPr="00EC60D0">
        <w:t>С</w:t>
      </w:r>
      <w:proofErr w:type="gramEnd"/>
      <w:r w:rsidRPr="00EC60D0">
        <w:t>арабикуловская</w:t>
      </w:r>
      <w:proofErr w:type="spellEnd"/>
      <w:r w:rsidRPr="00EC60D0">
        <w:t xml:space="preserve"> ООШ»</w:t>
      </w:r>
    </w:p>
    <w:p w:rsidR="00156B9A" w:rsidRPr="00EC60D0" w:rsidRDefault="00156B9A" w:rsidP="00156B9A">
      <w:pPr>
        <w:spacing w:line="206" w:lineRule="exact"/>
        <w:ind w:right="267"/>
      </w:pPr>
    </w:p>
    <w:p w:rsidR="00156B9A" w:rsidRDefault="00156B9A" w:rsidP="00156B9A">
      <w:pPr>
        <w:pStyle w:val="a3"/>
        <w:tabs>
          <w:tab w:val="left" w:pos="10138"/>
        </w:tabs>
        <w:jc w:val="right"/>
      </w:pPr>
      <w:r>
        <w:t>Кому:____________________________</w:t>
      </w:r>
    </w:p>
    <w:p w:rsidR="00156B9A" w:rsidRDefault="00156B9A" w:rsidP="00156B9A">
      <w:pPr>
        <w:pStyle w:val="a3"/>
        <w:tabs>
          <w:tab w:val="left" w:pos="4111"/>
        </w:tabs>
        <w:spacing w:before="90"/>
        <w:ind w:right="4092"/>
        <w:jc w:val="center"/>
      </w:pPr>
      <w:r>
        <w:t xml:space="preserve">                                                                               УВЕДОМЛЕНИЕ</w:t>
      </w:r>
    </w:p>
    <w:p w:rsidR="00156B9A" w:rsidRDefault="00156B9A" w:rsidP="00156B9A">
      <w:pPr>
        <w:pStyle w:val="a3"/>
        <w:rPr>
          <w:sz w:val="32"/>
        </w:rPr>
      </w:pPr>
    </w:p>
    <w:p w:rsidR="00156B9A" w:rsidRDefault="00156B9A" w:rsidP="00156B9A">
      <w:pPr>
        <w:pStyle w:val="a3"/>
        <w:tabs>
          <w:tab w:val="left" w:pos="1543"/>
          <w:tab w:val="left" w:pos="4013"/>
          <w:tab w:val="left" w:pos="5476"/>
          <w:tab w:val="left" w:pos="6683"/>
          <w:tab w:val="left" w:pos="9141"/>
          <w:tab w:val="left" w:pos="10024"/>
        </w:tabs>
        <w:ind w:left="152" w:right="105" w:firstLine="19"/>
      </w:pPr>
      <w:r>
        <w:t xml:space="preserve">     Об отказе в приеме к рассмотрению заявления и документов о зачислении </w:t>
      </w:r>
      <w:r w:rsidRPr="00FE5F23">
        <w:t>в</w:t>
      </w:r>
      <w:r>
        <w:rPr>
          <w:b/>
        </w:rPr>
        <w:t xml:space="preserve"> </w:t>
      </w:r>
      <w:r>
        <w:rPr>
          <w:u w:val="single"/>
        </w:rPr>
        <w:t>Муниципальное бюджетное</w:t>
      </w:r>
      <w:r>
        <w:rPr>
          <w:u w:val="single"/>
        </w:rPr>
        <w:tab/>
        <w:t>общеобразовательное</w:t>
      </w:r>
      <w:r>
        <w:rPr>
          <w:u w:val="single"/>
        </w:rPr>
        <w:tab/>
        <w:t>учреждение</w:t>
      </w:r>
      <w:r>
        <w:rPr>
          <w:u w:val="single"/>
        </w:rPr>
        <w:tab/>
        <w:t>«</w:t>
      </w:r>
      <w:proofErr w:type="spellStart"/>
      <w:r>
        <w:rPr>
          <w:u w:val="single"/>
        </w:rPr>
        <w:t>Сарабикуловская</w:t>
      </w:r>
      <w:proofErr w:type="spellEnd"/>
      <w:r>
        <w:rPr>
          <w:u w:val="single"/>
        </w:rPr>
        <w:t xml:space="preserve"> основная общеобразовательная школа» муниципального  образования «</w:t>
      </w:r>
      <w:proofErr w:type="spellStart"/>
      <w:r>
        <w:rPr>
          <w:u w:val="single"/>
        </w:rPr>
        <w:t>Лениногорский</w:t>
      </w:r>
      <w:proofErr w:type="spellEnd"/>
      <w:r>
        <w:rPr>
          <w:u w:val="single"/>
        </w:rPr>
        <w:t xml:space="preserve"> муниципальный район» Республики Татарстан, </w:t>
      </w:r>
      <w:r>
        <w:t>реализующее программу общего образования, к рассмотрению по существу</w:t>
      </w:r>
    </w:p>
    <w:p w:rsidR="00156B9A" w:rsidRDefault="00156B9A" w:rsidP="00156B9A">
      <w:pPr>
        <w:pStyle w:val="a3"/>
        <w:spacing w:before="10"/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3542"/>
        <w:gridCol w:w="3546"/>
      </w:tblGrid>
      <w:tr w:rsidR="00156B9A" w:rsidTr="00D40929">
        <w:trPr>
          <w:trHeight w:val="265"/>
        </w:trPr>
        <w:tc>
          <w:tcPr>
            <w:tcW w:w="3542" w:type="dxa"/>
          </w:tcPr>
          <w:p w:rsidR="00156B9A" w:rsidRDefault="00156B9A" w:rsidP="00D40929">
            <w:pPr>
              <w:pStyle w:val="TableParagraph"/>
              <w:tabs>
                <w:tab w:val="left" w:pos="2234"/>
              </w:tabs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46" w:type="dxa"/>
          </w:tcPr>
          <w:p w:rsidR="00156B9A" w:rsidRPr="00FE5F23" w:rsidRDefault="00156B9A" w:rsidP="00D40929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lang w:val="ru-RU"/>
              </w:rPr>
              <w:t>______</w:t>
            </w:r>
          </w:p>
        </w:tc>
      </w:tr>
    </w:tbl>
    <w:p w:rsidR="00156B9A" w:rsidRDefault="00156B9A" w:rsidP="00156B9A">
      <w:pPr>
        <w:pStyle w:val="a3"/>
        <w:rPr>
          <w:sz w:val="26"/>
        </w:rPr>
      </w:pPr>
    </w:p>
    <w:p w:rsidR="00156B9A" w:rsidRDefault="00156B9A" w:rsidP="00156B9A">
      <w:pPr>
        <w:pStyle w:val="a3"/>
      </w:pPr>
    </w:p>
    <w:p w:rsidR="00156B9A" w:rsidRDefault="00156B9A" w:rsidP="00156B9A">
      <w:pPr>
        <w:pStyle w:val="a3"/>
        <w:tabs>
          <w:tab w:val="left" w:pos="6482"/>
          <w:tab w:val="left" w:pos="9773"/>
        </w:tabs>
        <w:ind w:left="171" w:right="463" w:firstLine="708"/>
        <w:rPr>
          <w:u w:val="thick"/>
        </w:rPr>
      </w:pPr>
      <w:r>
        <w:t xml:space="preserve">Рассмотрев Ваше заявление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thick"/>
        </w:rPr>
        <w:t xml:space="preserve"> _____________</w:t>
      </w:r>
    </w:p>
    <w:p w:rsidR="00156B9A" w:rsidRDefault="00156B9A" w:rsidP="00156B9A">
      <w:pPr>
        <w:pStyle w:val="a3"/>
        <w:tabs>
          <w:tab w:val="left" w:pos="6482"/>
          <w:tab w:val="left" w:pos="9773"/>
        </w:tabs>
        <w:ind w:left="171" w:right="463"/>
      </w:pPr>
      <w:r>
        <w:t>и прилагаемые к нему документы, МБОУ «</w:t>
      </w:r>
      <w:proofErr w:type="spellStart"/>
      <w:r>
        <w:t>Сарабикуловская</w:t>
      </w:r>
      <w:proofErr w:type="spellEnd"/>
      <w:r>
        <w:t xml:space="preserve"> ООШ» МО «ЛМР» РТ принято решение об отказе в его приеме по следующим основаниям</w:t>
      </w:r>
    </w:p>
    <w:p w:rsidR="00156B9A" w:rsidRDefault="00156B9A" w:rsidP="00156B9A">
      <w:pPr>
        <w:pStyle w:val="a3"/>
        <w:spacing w:before="8"/>
        <w:rPr>
          <w:sz w:val="19"/>
        </w:rPr>
      </w:pPr>
      <w:r w:rsidRPr="00CC13CB">
        <w:rPr>
          <w:noProof/>
          <w:sz w:val="24"/>
          <w:lang w:eastAsia="ru-RU"/>
        </w:rPr>
        <w:pict>
          <v:shape id="Freeform 7" o:spid="_x0000_s1026" style="position:absolute;margin-left:49.55pt;margin-top:13.55pt;width:7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kS6AgMAAKYGAAAOAAAAZHJzL2Uyb0RvYy54bWysVW1v0zAQ/o7Ef7D8EdQl6ULftHSamhYh&#10;DZi08gNc22kiEtvYbtOB+O+c7aRrO5AQolLTc+783HPP2deb20NToz3XppIiw8lVjBEXVLJKbDP8&#10;Zb0aTDAylghGail4hp+4wbfz169uWjXjQ1nKmnGNAESYWasyXFqrZlFkaMkbYq6k4gKchdQNsbDU&#10;24hp0gJ6U0fDOB5FrdRMaUm5MfA2D0489/hFwan9XBSGW1RnGLhZ/9T+uXHPaH5DZltNVFnRjgb5&#10;BxYNqQQkPULlxBK009ULqKaiWhpZ2Csqm0gWRUW5rwGqSeKLah5LorivBcQx6iiT+X+w9NP+QaOK&#10;ZXiEkSANtGilOXeCo7FTp1VmBkGP6kG7+oy6l/SrAUd05nELAzFo036UDFDIzkqvyKHQjdsJtaKD&#10;F/7pKDw/WETh5SiN40kM/aHgS4Zj35eIzPq9dGfsey49DtnfGxvaxsDyorOO+hogiqaGDr4doBhN&#10;p4n7dk0+BiV90JsIrWPUosRlv4wa9lEeKkni8W/BrvswBzY8BQP+254hKXvS9CA61mAh4q5J7HVS&#10;0jh91sCuFwgQIMhV+IdYSH4ZG/Z0KTSc/8uTrzGCk78J5SpiHTOXwpmoBfm9GO5NI/d8Lb3PXrQO&#10;sjx7a3EaFfaf8gp+2OJSwMEJhk/r2J70VshVVde+ubVwZEbxdOTVMbKumHM6OkZvN4taoz1xt9p/&#10;XDkAdhamtLE5MWWI865QtZY7wXyWkhO27GxLqjrYAFR72eF8duq4k+rv849pPF1OlpN0kA5Hy0Ea&#10;5/ngbrVIB6NVMn6XX+eLRZ78dJyTdFZWjHHhaPezJUn/7u52Uy5MheN0OSvvTIWV/7xUITqn4UWC&#10;Wvrf0IT+8obbvpHsCS6ylmFYwnAHo5T6O0YtDMoMm287ojlG9QcBk2iapKmbrH6RvhsPYaFPPZtT&#10;DxEUoDJsMZx9Zy5smMY7pattCZkS328h72CAFJW76X7SBFbdAoahr6Ab3G7anq591PPfy/wXAAAA&#10;//8DAFBLAwQUAAYACAAAACEAjIQ7Od0AAAAJAQAADwAAAGRycy9kb3ducmV2LnhtbEyPzU7DMBCE&#10;70i8g7VIXBB1UqTSpnGqqlIPCJCglPs23sZR7XUUu214e5wTnPZnRrPflqvBWXGhPrSeFeSTDARx&#10;7XXLjYL91/ZxDiJEZI3WMyn4oQCr6vamxEL7K3/SZRcbkUI4FKjAxNgVUobakMMw8R1x0o6+dxjT&#10;2DdS93hN4c7KaZbNpMOW0wWDHW0M1afd2SmwH7Pcr+ebb0Mvw/vb68NpK3Gv1P3dsF6CiDTEPzOM&#10;+AkdqsR08GfWQVgFi0WenAqmz6mOep6N3WHcPIGsSvn/g+oXAAD//wMAUEsBAi0AFAAGAAgAAAAh&#10;ALaDOJL+AAAA4QEAABMAAAAAAAAAAAAAAAAAAAAAAFtDb250ZW50X1R5cGVzXS54bWxQSwECLQAU&#10;AAYACAAAACEAOP0h/9YAAACUAQAACwAAAAAAAAAAAAAAAAAvAQAAX3JlbHMvLnJlbHNQSwECLQAU&#10;AAYACAAAACEA99ZEugIDAACmBgAADgAAAAAAAAAAAAAAAAAuAgAAZHJzL2Uyb0RvYy54bWxQSwEC&#10;LQAUAAYACAAAACEAjIQ7Od0AAAAJAQAADwAAAAAAAAAAAAAAAABcBQAAZHJzL2Rvd25yZXYueG1s&#10;UEsFBgAAAAAEAAQA8wAAAGYGAAAAAA=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 w:rsidRPr="00CC13CB">
        <w:rPr>
          <w:noProof/>
          <w:sz w:val="24"/>
          <w:lang w:eastAsia="ru-RU"/>
        </w:rPr>
        <w:pict>
          <v:shape id="Freeform 6" o:spid="_x0000_s1027" style="position:absolute;margin-left:49.55pt;margin-top:27.35pt;width:7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TfIAgMAAKYGAAAOAAAAZHJzL2Uyb0RvYy54bWysVW1v0zAQ/o7Ef7D8EdQlKVnftHSamhYh&#10;DZi08gPc2GkiHNvYbtOB+O+c7aRrO5AQolLTc+783HPP2deb20PD0Z5pU0uR4eQqxoiJQtJabDP8&#10;Zb0aTDAylghKuBQsw0/M4Nv561c3rZqxoawkp0wjABFm1qoMV9aqWRSZomINMVdSMQHOUuqGWFjq&#10;bUQ1aQG94dEwjkdRKzVVWhbMGHibByeee/yyZIX9XJaGWcQzDNysf2r/3LhnNL8hs60mqqqLjgb5&#10;BxYNqQUkPULlxBK00/ULqKYutDSytFeFbCJZlnXBfA1QTRJfVPNYEcV8LSCOUUeZzP+DLT7tHzSq&#10;aYavMRKkgRatNGNOcDRy6rTKzCDoUT1oV59R97L4asARnXncwkAM2rQfJQUUsrPSK3IodeN2Qq3o&#10;4IV/OgrPDhYV8HKUxvEkhv4U4EuGY9+XiMz6vcXO2PdMehyyvzc2tI2C5UWnHfU1QJQNhw6+HaAY&#10;TaeJ+3ZNPgYlfdCbCK1j1KLEZb+MGvZRHipJ4vFvwd71YQ5seAoG/Lc9Q1L1pIuD6FiDhYi7JrHX&#10;SUnj9FkDu14gQIAgV+EfYiH5ZWzY06XQcP4vT77GCE7+JpSriHXMXApnohbk92K4N43cs7X0PnvR&#10;Osjy7OXiNCrsP+UV/LDFpYCDEwyf1rE96a2Qq5pz31wuHJlRPB15dYzkNXVOR8fo7WbBNdoTd6v9&#10;x5UDYGdhShubE1OFOO8KVWu5E9RnqRihy862pObBBiDuZYfz2anjTqq/zz+m8XQ5WU7SQTocLQdp&#10;nOeDu9UiHYxWyfg6f5cvFnny03FO0llVU8qEo93PliT9u7vbTbkwFY7T5ay8MxVW/vNSheichhcJ&#10;aul/QxP6yxtu+0bSJ7jIWoZhCcMdjErq7xi1MCgzbL7tiGYY8Q8CJtE0SVM3Wf0ivR4PYaFPPZtT&#10;DxEFQGXYYjj7zlzYMI13StfbCjIlvt9C3sEAKWt30/2kCay6BQxDX0E3uN20PV37qOe/l/kvAAAA&#10;//8DAFBLAwQUAAYACAAAACEA0x6ESd4AAAAJAQAADwAAAGRycy9kb3ducmV2LnhtbEyPzU7DMBCE&#10;70i8g7VIXBB1gqBtQpyqqtQDgkrQn/s2XpKo9jqK3Ta8Pc4Jjjszmv2mWAzWiAv1vnWsIJ0kIIgr&#10;p1uuFex368c5CB+QNRrHpOCHPCzK25sCc+2u/EWXbahFLGGfo4ImhC6X0lcNWfQT1xFH79v1FkM8&#10;+1rqHq+x3Br5lCRTabHl+KHBjlYNVaft2Sown9PULeerQ0Nvw+bj/eG0lrhX6v5uWL6CCDSEvzCM&#10;+BEdysh0dGfWXhgFWZbGpIKX5xmI0U+TWVSOo5KBLAv5f0H5CwAA//8DAFBLAQItABQABgAIAAAA&#10;IQC2gziS/gAAAOEBAAATAAAAAAAAAAAAAAAAAAAAAABbQ29udGVudF9UeXBlc10ueG1sUEsBAi0A&#10;FAAGAAgAAAAhADj9If/WAAAAlAEAAAsAAAAAAAAAAAAAAAAALwEAAF9yZWxzLy5yZWxzUEsBAi0A&#10;FAAGAAgAAAAhALn9N8gCAwAApgYAAA4AAAAAAAAAAAAAAAAALgIAAGRycy9lMm9Eb2MueG1sUEsB&#10;Ai0AFAAGAAgAAAAhANMehEneAAAACQEAAA8AAAAAAAAAAAAAAAAAXAUAAGRycy9kb3ducmV2Lnht&#10;bFBLBQYAAAAABAAEAPMAAABnBgAAAAA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 w:rsidRPr="00CC13CB">
        <w:rPr>
          <w:noProof/>
          <w:sz w:val="24"/>
          <w:lang w:eastAsia="ru-RU"/>
        </w:rPr>
        <w:pict>
          <v:shape id="Freeform 5" o:spid="_x0000_s1028" style="position:absolute;margin-left:49.55pt;margin-top:41.2pt;width:7in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DqAgMAAKYGAAAOAAAAZHJzL2Uyb0RvYy54bWysVW1v0zAQ/o7Ef7D8EdQlKVnftHSamhYh&#10;DZi08gPc2GkiHNvYbtOB+O+c7aRrO5AQolLTc+783HPP2deb20PD0Z5pU0uR4eQqxoiJQtJabDP8&#10;Zb0aTDAylghKuBQsw0/M4Nv561c3rZqxoawkp0wjABFm1qoMV9aqWRSZomINMVdSMQHOUuqGWFjq&#10;bUQ1aQG94dEwjkdRKzVVWhbMGHibByeee/yyZIX9XJaGWcQzDNysf2r/3LhnNL8hs60mqqqLjgb5&#10;BxYNqQUkPULlxBK00/ULqKYutDSytFeFbCJZlnXBfA1QTRJfVPNYEcV8LSCOUUeZzP+DLT7tHzSq&#10;aYZTjARpoEUrzZgTHF07dVplZhD0qB60q8+oe1l8NeCIzjxuYSAGbdqPkgIK2VnpFTmUunE7oVZ0&#10;8MI/HYVnB4sKeDlK43gSQ38K8CXDse9LRGb93mJn7HsmPQ7Z3xsb2kbB8qLTjvoaIMqGQwffDlCM&#10;ptPEfbsmH4OSPuhNhNYxalHisl9GDfsoD5Uk8fi3YO/6MAc2PAUD/tueIal60sVBdKzBQsRdk9jr&#10;pKRx+qyBXS8QIECQq/APsZD8Mjbs6VJoOP+XJ19jBCd/E8pVxDpmLoUzUQvyezHcm0bu2Vp6n71o&#10;HWR59nJxGhX2n/IKftjiUsDBCYZP69ie9FbIVc25by4Xjswono68Okbymjqno2P0drPgGu2Ju9X+&#10;48oBsLMwpY3NialCnHeFqrXcCeqzVIzQZWdbUvNgAxD3ssP57NRxJ9Xf5x/TeLqcLCfpIB2OloM0&#10;zvPB3WqRDkarZHydv8sXizz56Tgn6ayqKWXC0e5nS5L+3d3tplyYCsfpclbemQor/3mpQnROw4sE&#10;tfS/oQn95Q23fSPpE1xkLcOwhOEORiX1d4xaGJQZNt92RDOM+AcBk2iapKmbrH6RXo+HsNCnns2p&#10;h4gCoDJsMZx9Zy5smMY7pettBZkS328h72CAlLW76X7SBFbdAoahr6Ab3G7anq591PPfy/wXAAAA&#10;//8DAFBLAwQUAAYACAAAACEA8tBfUd4AAAAJAQAADwAAAGRycy9kb3ducmV2LnhtbEyPwU7DMBBE&#10;70j8g7VIXBB1UqGQpnGqqlIPCJCglPs22cZR7XUUu234e5wTHHdmNPumXI3WiAsNvnOsIJ0lIIhr&#10;13TcKth/bR9zED4gN2gck4If8rCqbm9KLBp35U+67EIrYgn7AhXoEPpCSl9rsuhnrieO3tENFkM8&#10;h1Y2A15juTVyniSZtNhx/KCxp42m+rQ7WwXmI0vdOt98a3oZ399eH05biXul7u/G9RJEoDH8hWHC&#10;j+hQRaaDO3PjhVGwWKQxqSCfP4GY/DR5jsphUjKQVSn/L6h+AQAA//8DAFBLAQItABQABgAIAAAA&#10;IQC2gziS/gAAAOEBAAATAAAAAAAAAAAAAAAAAAAAAABbQ29udGVudF9UeXBlc10ueG1sUEsBAi0A&#10;FAAGAAgAAAAhADj9If/WAAAAlAEAAAsAAAAAAAAAAAAAAAAALwEAAF9yZWxzLy5yZWxzUEsBAi0A&#10;FAAGAAgAAAAhAKWO4OoCAwAApgYAAA4AAAAAAAAAAAAAAAAALgIAAGRycy9lMm9Eb2MueG1sUEsB&#10;Ai0AFAAGAAgAAAAhAPLQX1HeAAAACQEAAA8AAAAAAAAAAAAAAAAAXAUAAGRycy9kb3ducmV2Lnht&#10;bFBLBQYAAAAABAAEAPMAAABnBgAAAAA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 w:rsidRPr="00CC13CB">
        <w:rPr>
          <w:noProof/>
          <w:sz w:val="24"/>
          <w:lang w:eastAsia="ru-RU"/>
        </w:rPr>
        <w:pict>
          <v:shape id="Freeform 4" o:spid="_x0000_s1029" style="position:absolute;margin-left:49.55pt;margin-top:55pt;width:504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XUBQMAAKYGAAAOAAAAZHJzL2Uyb0RvYy54bWysVW1v0zAQ/o7Ef7D8EdTlZVlfoqUTalqE&#10;NGDSyg9wE6eJcGxju00H4r9ztpOu7UBCiEpNz7nzc889Z19v7w4tQ3uqdCN4hqOrECPKC1E2fJvh&#10;L+vVaIqRNoSXhAlOM/xENb6bv35128mUxqIWrKQKAQjXaSczXBsj0yDQRU1boq+EpByclVAtMbBU&#10;26BUpAP0lgVxGI6DTqhSKlFQreFt7p147vCrihbmc1VpahDLMHAz7qncc2OfwfyWpFtFZN0UPQ3y&#10;Dyxa0nBIeoTKiSFop5oXUG1TKKFFZa4K0QaiqpqCuhqgmii8qOaxJpK6WkAcLY8y6f8HW3zaPyjU&#10;lBm+xoiTFlq0UpRawVFi1emkTiHoUT4oW5+W96L4qsERnHnsQkMM2nQfRQkoZGeEU+RQqdbuhFrR&#10;wQn/dBSeHgwq4OU4CaPk+gajAnxRPHF9CUg67C122rynwuGQ/b02vm0lWE70sqe+hhZXLYMOvh2h&#10;EM1mkf32TT4GRUPQmwCtQ9ShKAynL6LiIcpBRVE4iX8HBrL5jBYsPgUD/tuBIakH0sWB96zBQsRe&#10;k9DpJIW2+qyB3SAQIECQrfAPsZD8Mtbv6VMoOP+XJ19hBCd/40WRxFhmNoU1UQfyOzHsm1bs6Vo4&#10;n7loHWR59jJ+GuX3n/LyfthiU8DB8YZLa9me9JaLVcOYay7jlsw4nI2dOlqwprROS0er7WbBFNoT&#10;e6vdx5YDYGdhUmmTE137OOfyVSux46XLUlNSLnvbkIZ5G4CYkx3OZ6+OPanuPv+YhbPldDlNRkk8&#10;Xo6SMM9H71aLZDReRZOb/DpfLPLop+UcJWndlCXllvYwW6Lk7+5uP+X8VDhOl7PyzlRYuc9LFYJz&#10;Gk4kqGX49U0YLq+/7RtRPsFFVsIPSxjuYNRCfceog0GZYf1tRxTFiH3gMIlmUZLYyeoWyc0khoU6&#10;9WxOPYQXAJVhg+HsW3Nh/DTeSdVsa8gUuX5z8Q4GSNXYm+4mjWfVL2AYugr6wW2n7enaRT3/vcx/&#10;AQAA//8DAFBLAwQUAAYACAAAACEA6Y9xWeIAAAALAQAADwAAAGRycy9kb3ducmV2LnhtbEyPQU/D&#10;MAyF70j8h8hIXBBLUiZGS9MJkHZAYocNpHHMWq+taJyqybaOX4/HBW6239Pz9/L56DpxwCG0ngzo&#10;iQKBVPqqpdrAx/vi9gFEiJYq23lCAycMMC8uL3KbVf5IKzysYy04hEJmDTQx9pmUoWzQ2TDxPRJr&#10;Oz84G3kdalkN9sjhrpOJUvfS2Zb4Q2N7fGmw/FrvnYG33fMNzjaL0/Lze/o6TdM7rVYbY66vxqdH&#10;EBHH+GeGMz6jQ8FMW7+nKojOQJpqdvJdK+50Nmg1S0Bsf6cEZJHL/x2KHwAAAP//AwBQSwECLQAU&#10;AAYACAAAACEAtoM4kv4AAADhAQAAEwAAAAAAAAAAAAAAAAAAAAAAW0NvbnRlbnRfVHlwZXNdLnht&#10;bFBLAQItABQABgAIAAAAIQA4/SH/1gAAAJQBAAALAAAAAAAAAAAAAAAAAC8BAABfcmVscy8ucmVs&#10;c1BLAQItABQABgAIAAAAIQAltSXUBQMAAKYGAAAOAAAAAAAAAAAAAAAAAC4CAABkcnMvZTJvRG9j&#10;LnhtbFBLAQItABQABgAIAAAAIQDpj3FZ4gAAAAsBAAAPAAAAAAAAAAAAAAAAAF8FAABkcnMvZG93&#10;bnJldi54bWxQSwUGAAAAAAQABADzAAAAbgYAAAAA&#10;" path="m,l10081,e" filled="f" strokeweight=".48pt">
            <v:path arrowok="t" o:connecttype="custom" o:connectlocs="0,0;6401435,0" o:connectangles="0,0"/>
            <w10:wrap type="topAndBottom" anchorx="page"/>
          </v:shape>
        </w:pict>
      </w:r>
      <w:r w:rsidRPr="00CC13CB">
        <w:rPr>
          <w:noProof/>
          <w:sz w:val="24"/>
          <w:lang w:eastAsia="ru-RU"/>
        </w:rPr>
        <w:pict>
          <v:shape id="Freeform 3" o:spid="_x0000_s1030" style="position:absolute;margin-left:49.55pt;margin-top:68.8pt;width:7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gwbAQMAAKYGAAAOAAAAZHJzL2Uyb0RvYy54bWysVW1v0zAQ/o7Ef7D8EdTlZaFvWjpNTYuQ&#10;Bkxa+QFu7DQRiW1st+lA/HfOdtKlHUgIUanpOXd+7rnn7OvN7bGp0YEpXQme4ugqxIjxXNCK71L8&#10;ZbMeTTHShnBKasFZip+YxreL169uWjlnsShFTZlCAML1vJUpLo2R8yDQeckaoq+EZBychVANMbBU&#10;u4Aq0gJ6UwdxGI6DVigqlciZ1vA28068cPhFwXLzuSg0M6hOMXAz7qncc2ufweKGzHeKyLLKOxrk&#10;H1g0pOKQ9ASVEUPQXlUvoJoqV0KLwlzloglEUVQ5czVANVF4Uc1jSSRztYA4Wp5k0v8PNv90eFCo&#10;oimOMeKkgRatFWNWcHRt1WmlnkPQo3xQtj4t70X+VYMjOPPYhYYYtG0/CgooZG+EU+RYqMbuhFrR&#10;0Qn/dBKeHQ3K4eU4CcNpCP3JwRfFE9eXgMz7vflem/dMOBxyuNfGt42C5USnHfUNQBRNDR18O0Ih&#10;ms0i++2afAqK+qA3AdqEqEWRzX4ZBXoMoKIonPwW7LoPs2DxEAz473qGpOxJ50fesQYLEXtNQqeT&#10;FNrqswF2vUCAAEG2wj/EQvLLWL+nS6Hg/F+efIURnPytL1cSY5nZFNZELcjvxLBvGnFgG+F85qJ1&#10;kOXZW/NhlN8/5OX9sMWmgIPjDZfWsh30lot1VdeuuTW3ZMbhbOzU0aKuqHVaOlrttstaoQOxt9p9&#10;bDkAdhYmlTYZ0aWPcy5ftRJ7Tl2WkhG66mxDqtrbAFQ72eF8durYk+ru849ZOFtNV9NklMTj1SgJ&#10;s2x0t14mo/E6mrzLrrPlMot+Ws5RMi8rShm3tPvZEiV/d3e7Keenwmm6nJV3psLafV6qEJzTcCJB&#10;Lf2vb0J/ef1t3wr6BBdZCT8sYbiDUQr1HaMWBmWK9bc9UQyj+gOHSTSLksROVrdI3k1iWKihZzv0&#10;EJ4DVIoNhrNvzaXx03gvVbUrIVPk+s3FHQyQorI33U0az6pbwDB0FXSD207b4dpFPf+9LH4BAAD/&#10;/wMAUEsDBBQABgAIAAAAIQAklv6N3wAAAAsBAAAPAAAAZHJzL2Rvd25yZXYueG1sTI9NT8JAEIbv&#10;Jv6HzZh4MbKtJqWUbgkh4WDUBBHuQ3dsG/aj6S5Q/72DFz3OM2/eeaZcjNaIMw2h805BOklAkKu9&#10;7lyjYPe5fsxBhIhOo/GOFHxTgEV1e1Niof3FfdB5GxvBJS4UqKCNsS+kDHVLFsPE9+R49+UHi5HH&#10;oZF6wAuXWyOfkiSTFjvHF1rsadVSfdyerAKzyVK/zFf7ll7G97fXh+Na4k6p+7txOQcRaYx/Ybjq&#10;szpU7HTwJ6eDMApms5STzJ+nGYhrIE2mjA6/KAdZlfL/D9UPAAAA//8DAFBLAQItABQABgAIAAAA&#10;IQC2gziS/gAAAOEBAAATAAAAAAAAAAAAAAAAAAAAAABbQ29udGVudF9UeXBlc10ueG1sUEsBAi0A&#10;FAAGAAgAAAAhADj9If/WAAAAlAEAAAsAAAAAAAAAAAAAAAAALwEAAF9yZWxzLy5yZWxzUEsBAi0A&#10;FAAGAAgAAAAhAFNmDBsBAwAApgYAAA4AAAAAAAAAAAAAAAAALgIAAGRycy9lMm9Eb2MueG1sUEsB&#10;Ai0AFAAGAAgAAAAhACSW/o3fAAAACwEAAA8AAAAAAAAAAAAAAAAAWwUAAGRycy9kb3ducmV2Lnht&#10;bFBLBQYAAAAABAAEAPMAAABnBgAAAAA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 w:rsidRPr="00CC13CB">
        <w:rPr>
          <w:noProof/>
          <w:sz w:val="24"/>
          <w:lang w:eastAsia="ru-RU"/>
        </w:rPr>
        <w:pict>
          <v:shape id="Freeform 2" o:spid="_x0000_s1031" style="position:absolute;margin-left:49.55pt;margin-top:82.55pt;width:7in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9pAgMAAKYGAAAOAAAAZHJzL2Uyb0RvYy54bWysVW1v0zAQ/o7Ef7D8EdTlZaFvWjtNTYuQ&#10;Bkxa+QGu7TQRiW1st+lA/HfOdtK1HUgIUanpOXd+7rnn7OvN7aGp0Z5rU0kxw8lVjBEXVLJKbGf4&#10;y3o1GGNkLBGM1FLwGX7iBt/OX7+6adWUp7KUNeMaAYgw01bNcGmtmkaRoSVviLmSigtwFlI3xMJS&#10;byOmSQvoTR2lcTyMWqmZ0pJyY+BtHpx47vGLglP7uSgMt6ieYeBm/VP758Y9o/kNmW41UWVFOxrk&#10;H1g0pBKQ9AiVE0vQTlcvoJqKamlkYa+obCJZFBXlvgaoJokvqnksieK+FhDHqKNM5v/B0k/7B40q&#10;Br3DSJAGWrTSnDvBUerUaZWZQtCjetCuPqPuJf1qwBGdedzCQAzatB8lAxSys9Ircih043ZCrejg&#10;hX86Cs8PFlF4OczieBxDfyj4knTk+xKRab+X7ox9z6XHIft7Y0PbGFhedNZRXwNE0dTQwbcDFKPJ&#10;JHHfrsnHIKg0BL2J0DpGLUpc9suotI/yUEkSj34Ldt2HObD0FAz4b3uGpOxJ04PoWIOFiLsmsddJ&#10;SeP0WQO7XiBAgCBX4R9iIfllbNjTpdBw/i9PvsYITv4mlKuIdcxcCmeiFuT3Yrg3jdzztfQ+e9E6&#10;yPLsrcVpVNh/yiv4YYtLAQcnGD6tY3vSWyFXVV375tbCkRnGk6FXx8i6Ys7p6Bi93SxqjfbE3Wr/&#10;ceUA2FmY0sbmxJQhzrtC1VruBPNZSk7YsrMtqepgA1DtZYfz2anjTqq/zz8m8WQ5Xo6zQZYOl4Ms&#10;zvPB3WqRDYarZPQuv84Xizz56Tgn2bSsGOPC0e5nS5L93d3tplyYCsfpclbemQor/3mpQnROw4sE&#10;tfS/oQn95Q23fSPZE1xkLcOwhOEORin1d4xaGJQzbL7tiOYY1R8ETKJJkmVusvpF9m6UwkKfejan&#10;HiIoQM2wxXD2nbmwYRrvlK62JWRKfL+FvIMBUlTupvtJE1h1CxiGvoJucLtpe7r2Uc9/L/NfAAAA&#10;//8DAFBLAwQUAAYACAAAACEAR8drlN4AAAALAQAADwAAAGRycy9kb3ducmV2LnhtbEyPQU/DMAyF&#10;70j8h8hIXBBLC6Jspek0TdoBwSQY4541pqmWOFWTbeXf43GB2/Pz0/Pnaj56J444xC6QgnySgUBq&#10;gumoVbD9WN1OQcSkyWgXCBV8Y4R5fXlR6dKEE73jcZNawSUUS63AptSXUsbGotdxEnok3n2FwevE&#10;49BKM+gTl3sn77KskF53xBes7nFpsdlvDl6BeyvysJguPy0+j+vXl5v9SuqtUtdX4+IJRMIx/YXh&#10;jM/oUDPTLhzIROEUzGY5J9kvHlicA3n2yGr3a92DrCv5/4f6BwAA//8DAFBLAQItABQABgAIAAAA&#10;IQC2gziS/gAAAOEBAAATAAAAAAAAAAAAAAAAAAAAAABbQ29udGVudF9UeXBlc10ueG1sUEsBAi0A&#10;FAAGAAgAAAAhADj9If/WAAAAlAEAAAsAAAAAAAAAAAAAAAAALwEAAF9yZWxzLy5yZWxzUEsBAi0A&#10;FAAGAAgAAAAhAB1Nf2kCAwAApgYAAA4AAAAAAAAAAAAAAAAALgIAAGRycy9lMm9Eb2MueG1sUEsB&#10;Ai0AFAAGAAgAAAAhAEfHa5TeAAAACwEAAA8AAAAAAAAAAAAAAAAAXAUAAGRycy9kb3ducmV2Lnht&#10;bFBLBQYAAAAABAAEAPMAAABnBgAAAAA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</w:p>
    <w:p w:rsidR="00156B9A" w:rsidRDefault="00156B9A" w:rsidP="00156B9A">
      <w:pPr>
        <w:pStyle w:val="a3"/>
        <w:spacing w:before="2"/>
        <w:rPr>
          <w:sz w:val="17"/>
        </w:rPr>
      </w:pPr>
    </w:p>
    <w:p w:rsidR="00156B9A" w:rsidRDefault="00156B9A" w:rsidP="00156B9A">
      <w:pPr>
        <w:pStyle w:val="a3"/>
        <w:spacing w:before="2"/>
        <w:rPr>
          <w:sz w:val="17"/>
        </w:rPr>
      </w:pPr>
    </w:p>
    <w:p w:rsidR="00156B9A" w:rsidRDefault="00156B9A" w:rsidP="00156B9A">
      <w:pPr>
        <w:pStyle w:val="a3"/>
        <w:spacing w:before="2"/>
        <w:rPr>
          <w:sz w:val="17"/>
        </w:rPr>
      </w:pPr>
    </w:p>
    <w:p w:rsidR="00156B9A" w:rsidRDefault="00156B9A" w:rsidP="00156B9A">
      <w:pPr>
        <w:pStyle w:val="a3"/>
        <w:spacing w:before="2"/>
        <w:rPr>
          <w:sz w:val="17"/>
        </w:rPr>
      </w:pPr>
    </w:p>
    <w:p w:rsidR="00156B9A" w:rsidRDefault="00156B9A" w:rsidP="00156B9A">
      <w:pPr>
        <w:pStyle w:val="a3"/>
        <w:spacing w:before="2"/>
        <w:rPr>
          <w:sz w:val="17"/>
        </w:rPr>
      </w:pPr>
    </w:p>
    <w:p w:rsidR="00156B9A" w:rsidRDefault="00156B9A" w:rsidP="00156B9A">
      <w:pPr>
        <w:pStyle w:val="a3"/>
        <w:spacing w:line="247" w:lineRule="exact"/>
        <w:ind w:right="4092"/>
        <w:jc w:val="center"/>
      </w:pPr>
      <w:r>
        <w:t>(основания для отказа)</w:t>
      </w:r>
    </w:p>
    <w:p w:rsidR="00156B9A" w:rsidRDefault="00156B9A" w:rsidP="00156B9A">
      <w:pPr>
        <w:pStyle w:val="a3"/>
        <w:rPr>
          <w:sz w:val="26"/>
        </w:rPr>
      </w:pPr>
    </w:p>
    <w:p w:rsidR="00156B9A" w:rsidRDefault="00156B9A" w:rsidP="00156B9A">
      <w:pPr>
        <w:pStyle w:val="a3"/>
        <w:rPr>
          <w:sz w:val="26"/>
        </w:rPr>
      </w:pPr>
    </w:p>
    <w:p w:rsidR="00156B9A" w:rsidRDefault="00156B9A" w:rsidP="00156B9A">
      <w:pPr>
        <w:pStyle w:val="a3"/>
        <w:rPr>
          <w:sz w:val="26"/>
        </w:rPr>
      </w:pPr>
    </w:p>
    <w:p w:rsidR="00156B9A" w:rsidRDefault="00156B9A" w:rsidP="00156B9A">
      <w:pPr>
        <w:pStyle w:val="a3"/>
        <w:rPr>
          <w:sz w:val="26"/>
        </w:rPr>
      </w:pPr>
    </w:p>
    <w:p w:rsidR="00156B9A" w:rsidRDefault="00156B9A" w:rsidP="00156B9A">
      <w:pPr>
        <w:pStyle w:val="a3"/>
        <w:tabs>
          <w:tab w:val="left" w:pos="7132"/>
        </w:tabs>
        <w:spacing w:before="184"/>
        <w:ind w:left="171"/>
      </w:pPr>
      <w:r>
        <w:t>Подпись лица, ответственного за приём документов</w:t>
      </w:r>
      <w:r>
        <w:rPr>
          <w:u w:val="single"/>
        </w:rPr>
        <w:tab/>
      </w:r>
    </w:p>
    <w:p w:rsidR="00156B9A" w:rsidRDefault="00156B9A" w:rsidP="00156B9A">
      <w:pPr>
        <w:pStyle w:val="a3"/>
        <w:rPr>
          <w:sz w:val="26"/>
        </w:rPr>
      </w:pPr>
    </w:p>
    <w:p w:rsidR="00156B9A" w:rsidRDefault="00156B9A" w:rsidP="00156B9A">
      <w:pPr>
        <w:jc w:val="right"/>
      </w:pPr>
    </w:p>
    <w:p w:rsidR="00156B9A" w:rsidRDefault="00156B9A" w:rsidP="00156B9A">
      <w:pPr>
        <w:jc w:val="right"/>
      </w:pPr>
    </w:p>
    <w:p w:rsidR="00156B9A" w:rsidRDefault="00156B9A" w:rsidP="00156B9A">
      <w:pPr>
        <w:jc w:val="right"/>
      </w:pPr>
    </w:p>
    <w:p w:rsidR="00156B9A" w:rsidRDefault="00156B9A" w:rsidP="00156B9A">
      <w:pPr>
        <w:jc w:val="right"/>
      </w:pPr>
    </w:p>
    <w:p w:rsidR="00156B9A" w:rsidRDefault="00156B9A" w:rsidP="00156B9A">
      <w:pPr>
        <w:jc w:val="right"/>
      </w:pPr>
    </w:p>
    <w:p w:rsidR="00156B9A" w:rsidRDefault="00156B9A" w:rsidP="00156B9A">
      <w:pPr>
        <w:jc w:val="right"/>
      </w:pPr>
    </w:p>
    <w:p w:rsidR="00156B9A" w:rsidRDefault="00156B9A" w:rsidP="00156B9A">
      <w:pPr>
        <w:jc w:val="right"/>
      </w:pPr>
    </w:p>
    <w:p w:rsidR="00F60AE7" w:rsidRDefault="00F60AE7"/>
    <w:sectPr w:rsidR="00F60AE7" w:rsidSect="00F6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56B9A"/>
    <w:rsid w:val="00156B9A"/>
    <w:rsid w:val="00F6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56B9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56B9A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56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6B9A"/>
    <w:pPr>
      <w:widowControl w:val="0"/>
      <w:autoSpaceDE w:val="0"/>
      <w:autoSpaceDN w:val="0"/>
      <w:spacing w:line="246" w:lineRule="exact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2023-03-28T09:54:00Z</dcterms:created>
  <dcterms:modified xsi:type="dcterms:W3CDTF">2023-03-28T09:55:00Z</dcterms:modified>
</cp:coreProperties>
</file>